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A3" w:rsidRDefault="005075A3">
      <w:r w:rsidRPr="005075A3">
        <w:t>school-collection.edu.ru</w:t>
      </w:r>
    </w:p>
    <w:p w:rsidR="005075A3" w:rsidRDefault="005075A3" w:rsidP="005075A3">
      <w:r w:rsidRPr="005075A3">
        <w:t>letopisi.ru</w:t>
      </w:r>
    </w:p>
    <w:p w:rsidR="005075A3" w:rsidRDefault="005075A3" w:rsidP="005075A3">
      <w:r w:rsidRPr="005075A3">
        <w:t>digital-edu.ru</w:t>
      </w:r>
    </w:p>
    <w:p w:rsidR="007C4DC8" w:rsidRPr="005075A3" w:rsidRDefault="005075A3" w:rsidP="005075A3">
      <w:r w:rsidRPr="005075A3">
        <w:t>school.edu.ru</w:t>
      </w:r>
    </w:p>
    <w:sectPr w:rsidR="007C4DC8" w:rsidRPr="005075A3" w:rsidSect="005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5A3"/>
    <w:rsid w:val="005075A3"/>
    <w:rsid w:val="005325F8"/>
    <w:rsid w:val="007B0AA1"/>
    <w:rsid w:val="008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2013-12-26T17:08:00Z</dcterms:created>
  <dcterms:modified xsi:type="dcterms:W3CDTF">2013-12-26T17:12:00Z</dcterms:modified>
</cp:coreProperties>
</file>